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4E954EA" w14:textId="561768CB" w:rsidR="009B6A03" w:rsidRPr="00856508" w:rsidRDefault="009B6A03" w:rsidP="009B6A03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Secretario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01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B92A3E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30158">
              <w:rPr>
                <w:rFonts w:ascii="Tahoma" w:hAnsi="Tahoma" w:cs="Tahoma"/>
              </w:rPr>
              <w:t xml:space="preserve">J. Jesus </w:t>
            </w:r>
            <w:r w:rsidR="009B6A03">
              <w:rPr>
                <w:rFonts w:ascii="Tahoma" w:hAnsi="Tahoma" w:cs="Tahoma"/>
              </w:rPr>
              <w:t>Barrón</w:t>
            </w:r>
            <w:r w:rsidR="00230158">
              <w:rPr>
                <w:rFonts w:ascii="Tahoma" w:hAnsi="Tahoma" w:cs="Tahoma"/>
              </w:rPr>
              <w:t xml:space="preserve"> </w:t>
            </w:r>
            <w:r w:rsidR="00230158" w:rsidRPr="00230158">
              <w:rPr>
                <w:rFonts w:ascii="Tahoma" w:hAnsi="Tahoma" w:cs="Tahoma"/>
              </w:rPr>
              <w:t>Gonzalez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9B6A0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780478C" w:rsidR="00BE4E1F" w:rsidRPr="009B6A0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Profesor 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Educación Primaria </w:t>
            </w:r>
          </w:p>
          <w:p w14:paraId="3E0D423A" w14:textId="37DE5CFA" w:rsidR="00BA3E7F" w:rsidRPr="009B6A0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1977 - 1981</w:t>
            </w:r>
          </w:p>
          <w:p w14:paraId="1DB281C4" w14:textId="75D90AFF" w:rsidR="00BA3E7F" w:rsidRPr="009B6A0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Centro Regional 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Educación Normal “Amina Madera </w:t>
            </w:r>
            <w:proofErr w:type="spellStart"/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Lauterio</w:t>
            </w:r>
            <w:proofErr w:type="spellEnd"/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”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39E77AF" w:rsidR="008C34DF" w:rsidRPr="009B6A03" w:rsidRDefault="00BA3E7F" w:rsidP="00552D21">
            <w:pPr>
              <w:jc w:val="both"/>
              <w:rPr>
                <w:rFonts w:ascii="Tahoma" w:hAnsi="Tahoma" w:cs="Tahoma"/>
              </w:rPr>
            </w:pPr>
            <w:r w:rsidRPr="009B6A03">
              <w:rPr>
                <w:rFonts w:ascii="Tahoma" w:hAnsi="Tahoma" w:cs="Tahoma"/>
              </w:rPr>
              <w:t>Empresa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Educación Publica</w:t>
            </w:r>
          </w:p>
          <w:p w14:paraId="28383F74" w14:textId="534AF321" w:rsidR="00BA3E7F" w:rsidRPr="009B6A03" w:rsidRDefault="00BA3E7F" w:rsidP="00552D21">
            <w:pPr>
              <w:jc w:val="both"/>
              <w:rPr>
                <w:rFonts w:ascii="Tahoma" w:hAnsi="Tahoma" w:cs="Tahoma"/>
              </w:rPr>
            </w:pPr>
            <w:r w:rsidRPr="009B6A03">
              <w:rPr>
                <w:rFonts w:ascii="Tahoma" w:hAnsi="Tahoma" w:cs="Tahoma"/>
              </w:rPr>
              <w:t>Periodo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1981 - 2014</w:t>
            </w:r>
          </w:p>
          <w:p w14:paraId="10E7067B" w14:textId="444CFFD5" w:rsidR="00BA3E7F" w:rsidRPr="009B6A03" w:rsidRDefault="00BA3E7F" w:rsidP="00552D21">
            <w:pPr>
              <w:jc w:val="both"/>
              <w:rPr>
                <w:rFonts w:ascii="Tahoma" w:hAnsi="Tahoma" w:cs="Tahoma"/>
              </w:rPr>
            </w:pPr>
            <w:r w:rsidRPr="009B6A03">
              <w:rPr>
                <w:rFonts w:ascii="Tahoma" w:hAnsi="Tahoma" w:cs="Tahoma"/>
              </w:rPr>
              <w:t>Cargo</w:t>
            </w:r>
            <w:r w:rsidR="00CA0767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1EB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Maestro 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Grupo </w:t>
            </w:r>
            <w:r w:rsid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="009B6A03" w:rsidRPr="009B6A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Directivo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94FA" w14:textId="77777777" w:rsidR="000861CC" w:rsidRDefault="000861CC" w:rsidP="00527FC7">
      <w:pPr>
        <w:spacing w:after="0" w:line="240" w:lineRule="auto"/>
      </w:pPr>
      <w:r>
        <w:separator/>
      </w:r>
    </w:p>
  </w:endnote>
  <w:endnote w:type="continuationSeparator" w:id="0">
    <w:p w14:paraId="23B2CF9C" w14:textId="77777777" w:rsidR="000861CC" w:rsidRDefault="000861C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AF2C" w14:textId="77777777" w:rsidR="000861CC" w:rsidRDefault="000861CC" w:rsidP="00527FC7">
      <w:pPr>
        <w:spacing w:after="0" w:line="240" w:lineRule="auto"/>
      </w:pPr>
      <w:r>
        <w:separator/>
      </w:r>
    </w:p>
  </w:footnote>
  <w:footnote w:type="continuationSeparator" w:id="0">
    <w:p w14:paraId="5F75C73E" w14:textId="77777777" w:rsidR="000861CC" w:rsidRDefault="000861C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61CC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0158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21EB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6A03"/>
    <w:rsid w:val="009B7550"/>
    <w:rsid w:val="009D39D4"/>
    <w:rsid w:val="00A44CAE"/>
    <w:rsid w:val="00A601AD"/>
    <w:rsid w:val="00A61C43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767D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4E36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2025-02-18T20:37:00Z</dcterms:created>
  <dcterms:modified xsi:type="dcterms:W3CDTF">2025-02-25T22:31:00Z</dcterms:modified>
</cp:coreProperties>
</file>